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0" w:rsidRDefault="00D25EBA"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-453925</wp:posOffset>
            </wp:positionH>
            <wp:positionV relativeFrom="paragraph">
              <wp:posOffset>-546735</wp:posOffset>
            </wp:positionV>
            <wp:extent cx="6679737" cy="1819214"/>
            <wp:effectExtent l="0" t="0" r="6985" b="0"/>
            <wp:wrapNone/>
            <wp:docPr id="1" name="Рисунок 1" descr="C:\Users\Huziev\Downloads\блан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ziev\Downloads\блан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37" cy="1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5C" w:rsidRDefault="00FB755C"/>
    <w:p w:rsidR="00FB755C" w:rsidRDefault="00FB755C"/>
    <w:p w:rsidR="00D25EBA" w:rsidRDefault="00D25EBA"/>
    <w:p w:rsidR="000437ED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bookmarkStart w:id="0" w:name="_GoBack"/>
      <w:bookmarkEnd w:id="0"/>
      <w:r w:rsidRPr="006A1BD0">
        <w:rPr>
          <w:rFonts w:ascii="Times New Roman" w:hAnsi="Times New Roman" w:cs="Times New Roman"/>
          <w:b/>
          <w:color w:val="002060"/>
          <w:sz w:val="56"/>
          <w:szCs w:val="56"/>
        </w:rPr>
        <w:t>3</w:t>
      </w:r>
      <w:r w:rsidR="000437ED">
        <w:rPr>
          <w:rFonts w:ascii="Times New Roman" w:hAnsi="Times New Roman" w:cs="Times New Roman"/>
          <w:b/>
          <w:color w:val="002060"/>
          <w:sz w:val="56"/>
          <w:szCs w:val="56"/>
        </w:rPr>
        <w:t>0</w:t>
      </w:r>
      <w:r w:rsidRPr="006A1BD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="000437ED">
        <w:rPr>
          <w:rFonts w:ascii="Times New Roman" w:hAnsi="Times New Roman" w:cs="Times New Roman"/>
          <w:b/>
          <w:color w:val="002060"/>
          <w:sz w:val="56"/>
          <w:szCs w:val="56"/>
        </w:rPr>
        <w:t>июня</w:t>
      </w:r>
      <w:r w:rsidRPr="006A1BD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2023 года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Башкортостанское отделение Ассоциации юристов России проводит 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День бесплатной юридической помощи. 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A1BD0" w:rsidRPr="006A1BD0" w:rsidRDefault="006A1BD0" w:rsidP="006A1B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FF0000"/>
          <w:sz w:val="48"/>
          <w:szCs w:val="48"/>
        </w:rPr>
        <w:t>Жители Чишминского района могут получить бесплатную юридическую помощь</w:t>
      </w:r>
      <w:r w:rsidR="000437E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по всем интересующим их вопросам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A1BD0" w:rsidRP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00B050"/>
          <w:sz w:val="48"/>
          <w:szCs w:val="48"/>
        </w:rPr>
        <w:t>В день оказания бесплатной юридической помощи прием граждан проведут члены АЮР, адвокаты, нотариусы, представители исполнительных органов государственной власти, правоохранительных структур.</w:t>
      </w:r>
    </w:p>
    <w:p w:rsidR="006A1BD0" w:rsidRP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C220BD" w:rsidRPr="00CF4B80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Прием граждан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с 10.00 до 16.00 часов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будет осуществляться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в помещении </w:t>
      </w:r>
      <w:proofErr w:type="gramStart"/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>межмуниципального</w:t>
      </w:r>
      <w:proofErr w:type="gramEnd"/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отдела по Благоварскому и Чишминскому районам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Управления Росреестра РБ по адресу:</w:t>
      </w:r>
    </w:p>
    <w:p w:rsidR="00C220BD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proofErr w:type="spellStart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р.п</w:t>
      </w:r>
      <w:proofErr w:type="spellEnd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 Чишмы, ул. Проспект Дружбы, д. 1 Б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</w:t>
      </w:r>
    </w:p>
    <w:p w:rsidR="00C220BD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Запись по телефонам </w:t>
      </w:r>
      <w:r w:rsidRPr="0046026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2-26-44, 2-09-09</w:t>
      </w:r>
    </w:p>
    <w:p w:rsidR="000437ED" w:rsidRDefault="000437ED" w:rsidP="000437ED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К</w:t>
      </w:r>
      <w:r w:rsidRPr="008662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онсультирование граждан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30.06.2023 </w:t>
      </w:r>
    </w:p>
    <w:p w:rsidR="000437ED" w:rsidRDefault="000437ED" w:rsidP="000437ED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8662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возможно и в телефонном режиме. </w:t>
      </w:r>
    </w:p>
    <w:p w:rsidR="000437ED" w:rsidRPr="008662CF" w:rsidRDefault="000437ED" w:rsidP="000437ED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8662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Телефон для получения  консультации 2-26-44, 2-09-09</w:t>
      </w:r>
    </w:p>
    <w:p w:rsidR="008662CF" w:rsidRDefault="008662CF" w:rsidP="008662CF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8662CF" w:rsidRPr="008662CF" w:rsidRDefault="008662CF" w:rsidP="008662CF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8662CF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Руководитель местного отделения Ассоциации юристов России в Чишминском районе Республики Башкортостан           </w:t>
      </w:r>
      <w:r w:rsidRPr="008662CF">
        <w:rPr>
          <w:rFonts w:ascii="Times New Roman" w:hAnsi="Times New Roman" w:cs="Times New Roman"/>
          <w:b/>
          <w:i/>
          <w:color w:val="7030A0"/>
          <w:sz w:val="28"/>
          <w:szCs w:val="28"/>
        </w:rPr>
        <w:t>Якупова Г.Д.</w:t>
      </w:r>
    </w:p>
    <w:p w:rsidR="006A1BD0" w:rsidRDefault="006A1BD0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437ED" w:rsidRDefault="000437E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437ED" w:rsidRDefault="000437E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230CD" w:rsidRPr="008662CF" w:rsidRDefault="000437E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Кроме того</w:t>
      </w:r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рием будет проходить </w:t>
      </w:r>
      <w:r w:rsidR="002C3321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 10.00 до 16.00 часов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по следующим адресам: </w:t>
      </w:r>
    </w:p>
    <w:p w:rsidR="008662CF" w:rsidRDefault="008662CF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230CD" w:rsidRPr="008662CF" w:rsidRDefault="00C230CD" w:rsidP="00C230CD">
      <w:pPr>
        <w:pStyle w:val="a8"/>
        <w:ind w:right="141" w:firstLine="851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1. </w:t>
      </w:r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Чишминский филиал адвокатской палаты РБ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  <w:proofErr w:type="spellStart"/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Чишмы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просп. Дружбы, д. 1</w:t>
      </w:r>
      <w:proofErr w:type="gramStart"/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</w:t>
      </w:r>
      <w:proofErr w:type="gramEnd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r w:rsidR="001F72AB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 этаж здания гостиницы «Заря»</w:t>
      </w:r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="001F72AB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   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Телефон: </w:t>
      </w:r>
      <w:r w:rsidR="00E958D4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 (34797) 2-</w:t>
      </w:r>
      <w:r w:rsidR="00C220BD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28</w:t>
      </w:r>
      <w:r w:rsidR="00E958D4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-</w:t>
      </w:r>
      <w:r w:rsidR="00C220BD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36</w:t>
      </w:r>
    </w:p>
    <w:p w:rsidR="008662CF" w:rsidRDefault="008662CF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96CE2" w:rsidRPr="008662CF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2. Прокуратура Ч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ишмин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ского района РБ,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</w:p>
    <w:p w:rsidR="00C230CD" w:rsidRPr="008662CF" w:rsidRDefault="00800C54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ишмы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ул. 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Чернышевского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д. 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</w:p>
    <w:p w:rsidR="00C230CD" w:rsidRPr="008662CF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Телефон: 8 (3479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</w:t>
      </w:r>
      <w:r w:rsidR="0039765C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2-05-57</w:t>
      </w:r>
    </w:p>
    <w:p w:rsidR="008662CF" w:rsidRDefault="008662CF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230CD" w:rsidRPr="008662CF" w:rsidRDefault="00800C54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3. 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Ч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ишмин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ское РОСП УФССП России по РБ</w:t>
      </w:r>
    </w:p>
    <w:p w:rsidR="00C230CD" w:rsidRPr="008662CF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РБ, </w:t>
      </w:r>
      <w:proofErr w:type="spellStart"/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ишмы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ул.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Строительная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д.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26</w:t>
      </w:r>
    </w:p>
    <w:p w:rsidR="00C230CD" w:rsidRPr="008662CF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Телефон: 8 (3479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2-33-01</w:t>
      </w:r>
    </w:p>
    <w:p w:rsidR="002E23B4" w:rsidRDefault="002E23B4" w:rsidP="002E23B4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1BD0" w:rsidRDefault="006A1BD0" w:rsidP="00396CE2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Нотариусы по вопросам наследования и удостоверения сделок </w:t>
      </w:r>
    </w:p>
    <w:p w:rsidR="001F72AB" w:rsidRPr="008662CF" w:rsidRDefault="00396CE2" w:rsidP="00396CE2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  <w:proofErr w:type="spellStart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 Чишмы, просп. Дружбы, д. 1</w:t>
      </w:r>
      <w:proofErr w:type="gramStart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</w:t>
      </w:r>
      <w:proofErr w:type="gramEnd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(2 этаж здания гостиницы «Заря») </w:t>
      </w:r>
    </w:p>
    <w:p w:rsidR="00396CE2" w:rsidRPr="008662CF" w:rsidRDefault="00396CE2" w:rsidP="00396CE2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 по адресу: </w:t>
      </w:r>
      <w:proofErr w:type="spellStart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Чишмы, ул. </w:t>
      </w:r>
      <w:proofErr w:type="spellStart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Мустая</w:t>
      </w:r>
      <w:proofErr w:type="spellEnd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Карима</w:t>
      </w:r>
      <w:proofErr w:type="spellEnd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1F72AB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д. 39 В (2 этаж здания «Спектр»)</w:t>
      </w:r>
    </w:p>
    <w:p w:rsidR="00C230CD" w:rsidRPr="008662CF" w:rsidRDefault="00C230CD" w:rsidP="00800C54">
      <w:pPr>
        <w:pStyle w:val="a8"/>
        <w:ind w:right="14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2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3174" w:rsidRDefault="00C93174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sectPr w:rsidR="00C93174" w:rsidSect="008662CF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1B80"/>
    <w:multiLevelType w:val="hybridMultilevel"/>
    <w:tmpl w:val="EC02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B"/>
    <w:rsid w:val="000177DB"/>
    <w:rsid w:val="000264A0"/>
    <w:rsid w:val="00041D17"/>
    <w:rsid w:val="000437ED"/>
    <w:rsid w:val="000553A8"/>
    <w:rsid w:val="00060B87"/>
    <w:rsid w:val="00071BF9"/>
    <w:rsid w:val="000B3260"/>
    <w:rsid w:val="000C26B9"/>
    <w:rsid w:val="000C70E7"/>
    <w:rsid w:val="000E3515"/>
    <w:rsid w:val="000F74BD"/>
    <w:rsid w:val="00173713"/>
    <w:rsid w:val="001954AD"/>
    <w:rsid w:val="001A4F1C"/>
    <w:rsid w:val="001F72AB"/>
    <w:rsid w:val="00203D3A"/>
    <w:rsid w:val="0023464D"/>
    <w:rsid w:val="002A7867"/>
    <w:rsid w:val="002C3321"/>
    <w:rsid w:val="002E23B4"/>
    <w:rsid w:val="00384E84"/>
    <w:rsid w:val="00396CE2"/>
    <w:rsid w:val="0039765C"/>
    <w:rsid w:val="003B6E9F"/>
    <w:rsid w:val="003D25D9"/>
    <w:rsid w:val="003E04F3"/>
    <w:rsid w:val="00460265"/>
    <w:rsid w:val="00462315"/>
    <w:rsid w:val="004B5D37"/>
    <w:rsid w:val="004E5FB8"/>
    <w:rsid w:val="004F016D"/>
    <w:rsid w:val="00512C45"/>
    <w:rsid w:val="00547C70"/>
    <w:rsid w:val="005614AD"/>
    <w:rsid w:val="005D58B7"/>
    <w:rsid w:val="00600EAA"/>
    <w:rsid w:val="00616020"/>
    <w:rsid w:val="00687078"/>
    <w:rsid w:val="006A1BD0"/>
    <w:rsid w:val="006A2355"/>
    <w:rsid w:val="006B17AD"/>
    <w:rsid w:val="006C0764"/>
    <w:rsid w:val="006E6E41"/>
    <w:rsid w:val="00717BE0"/>
    <w:rsid w:val="00781737"/>
    <w:rsid w:val="007867F2"/>
    <w:rsid w:val="007D5721"/>
    <w:rsid w:val="00800C54"/>
    <w:rsid w:val="00804692"/>
    <w:rsid w:val="00816229"/>
    <w:rsid w:val="008662CF"/>
    <w:rsid w:val="008F73B0"/>
    <w:rsid w:val="0091161C"/>
    <w:rsid w:val="00924F07"/>
    <w:rsid w:val="009A59AC"/>
    <w:rsid w:val="00A04783"/>
    <w:rsid w:val="00A12683"/>
    <w:rsid w:val="00A12EF5"/>
    <w:rsid w:val="00A602F8"/>
    <w:rsid w:val="00AB5408"/>
    <w:rsid w:val="00AE72AB"/>
    <w:rsid w:val="00B42106"/>
    <w:rsid w:val="00B71E1F"/>
    <w:rsid w:val="00B87CB6"/>
    <w:rsid w:val="00B93883"/>
    <w:rsid w:val="00C220BD"/>
    <w:rsid w:val="00C230CD"/>
    <w:rsid w:val="00C93174"/>
    <w:rsid w:val="00CE5A6D"/>
    <w:rsid w:val="00CF4B80"/>
    <w:rsid w:val="00CF774D"/>
    <w:rsid w:val="00D233F3"/>
    <w:rsid w:val="00D25EBA"/>
    <w:rsid w:val="00D36CC3"/>
    <w:rsid w:val="00D41609"/>
    <w:rsid w:val="00D62630"/>
    <w:rsid w:val="00D660AA"/>
    <w:rsid w:val="00D81615"/>
    <w:rsid w:val="00E92AEA"/>
    <w:rsid w:val="00E958D4"/>
    <w:rsid w:val="00EF2B86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230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30C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8">
    <w:name w:val="Plain Text"/>
    <w:basedOn w:val="a"/>
    <w:link w:val="a9"/>
    <w:uiPriority w:val="99"/>
    <w:unhideWhenUsed/>
    <w:rsid w:val="00C230CD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230C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230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30C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8">
    <w:name w:val="Plain Text"/>
    <w:basedOn w:val="a"/>
    <w:link w:val="a9"/>
    <w:uiPriority w:val="99"/>
    <w:unhideWhenUsed/>
    <w:rsid w:val="00C230CD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230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2020-09-11T09:35:00Z</cp:lastPrinted>
  <dcterms:created xsi:type="dcterms:W3CDTF">2023-06-28T13:15:00Z</dcterms:created>
  <dcterms:modified xsi:type="dcterms:W3CDTF">2023-06-28T13:15:00Z</dcterms:modified>
</cp:coreProperties>
</file>